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B" w:rsidRDefault="00F55831" w:rsidP="00F55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</w:t>
      </w:r>
      <w:r w:rsidR="001A368B" w:rsidRPr="001A368B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</w:p>
    <w:p w:rsidR="001A368B" w:rsidRDefault="001A368B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68B">
        <w:rPr>
          <w:rFonts w:ascii="Times New Roman" w:hAnsi="Times New Roman" w:cs="Times New Roman"/>
          <w:sz w:val="24"/>
          <w:szCs w:val="24"/>
        </w:rPr>
        <w:t>В рамках проведения Месячника гражданской обороны с 01.10.2019г. по 31.10.2019г.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 в период с 01.10.2019г. по 03.10.2019г. были организованы следующие мероприятия:</w:t>
      </w:r>
    </w:p>
    <w:p w:rsidR="001A368B" w:rsidRDefault="001A368B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1.Разработан приказ о проведении месячника гражданской обороны за подписью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заведующего МДОБУ.</w:t>
      </w:r>
    </w:p>
    <w:p w:rsidR="001A368B" w:rsidRDefault="001A368B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2.Разработан план </w:t>
      </w:r>
      <w:r w:rsidRPr="001A368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68B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у детей и взрослых навыков личной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мероприятия охватывают возрастную категорию детей от 2 до 7 лет.</w:t>
      </w:r>
    </w:p>
    <w:p w:rsidR="00AA71EE" w:rsidRDefault="00AA71EE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3.Оформлены стенды по ГО и ЧС</w:t>
      </w:r>
      <w:r w:rsidR="00D56D5C">
        <w:rPr>
          <w:rFonts w:ascii="Times New Roman" w:hAnsi="Times New Roman" w:cs="Times New Roman"/>
          <w:sz w:val="24"/>
          <w:szCs w:val="24"/>
        </w:rPr>
        <w:t xml:space="preserve"> с информацией о телефонах аварийных и экстренных служб.</w:t>
      </w:r>
    </w:p>
    <w:p w:rsidR="00D56D5C" w:rsidRDefault="00D56D5C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4.Обновлены информационные уголки  и стенды в группах о правилах поведения и порядка действий при возникновении угрозы террористического акта.</w:t>
      </w:r>
    </w:p>
    <w:p w:rsidR="00D56D5C" w:rsidRDefault="00D56D5C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Проведены беседы с детьми во всех возрастных группах «Что такое гражданская оборона» - старший возраст, «Малышам об огне» - младший возраст.</w:t>
      </w:r>
    </w:p>
    <w:p w:rsidR="00D56D5C" w:rsidRDefault="00D56D5C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6.Проведена организованная образовательная деятельность по вопросам безопасности на дорогах, соблюдения противопожарных правил в старших </w:t>
      </w:r>
      <w:r w:rsidR="00F55831">
        <w:rPr>
          <w:rFonts w:ascii="Times New Roman" w:hAnsi="Times New Roman" w:cs="Times New Roman"/>
          <w:sz w:val="24"/>
          <w:szCs w:val="24"/>
        </w:rPr>
        <w:t xml:space="preserve">и младших </w:t>
      </w:r>
      <w:r>
        <w:rPr>
          <w:rFonts w:ascii="Times New Roman" w:hAnsi="Times New Roman" w:cs="Times New Roman"/>
          <w:sz w:val="24"/>
          <w:szCs w:val="24"/>
        </w:rPr>
        <w:t>группах.</w:t>
      </w:r>
    </w:p>
    <w:p w:rsidR="00CC34E4" w:rsidRPr="001A368B" w:rsidRDefault="00367BEB" w:rsidP="001A3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933575"/>
            <wp:effectExtent l="0" t="0" r="9525" b="9525"/>
            <wp:docPr id="1" name="Рисунок 1" descr="C:\Users\татьяна\Desktop\Фото ГОЧС октябрь 2019\IMG_20191003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ГОЧС октябрь 2019\IMG_20191003_103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933575"/>
            <wp:effectExtent l="0" t="0" r="0" b="9525"/>
            <wp:docPr id="2" name="Рисунок 2" descr="C:\Users\татьяна\Desktop\Фото ГОЧС октябрь 2019\IMG_20191003_10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ГОЧС октябрь 2019\IMG_20191003_103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933575"/>
            <wp:effectExtent l="0" t="0" r="0" b="9525"/>
            <wp:docPr id="3" name="Рисунок 3" descr="C:\Users\татьяна\Desktop\Фото ГОЧС октябрь 2019\IMG_20191003_1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ГОЧС октябрь 2019\IMG_20191003_103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1943100"/>
            <wp:effectExtent l="0" t="0" r="0" b="0"/>
            <wp:docPr id="4" name="Рисунок 4" descr="C:\Users\татьяна\Desktop\Фото ГОЧС октябрь 2019\IMG-0c373d9767b5cac58ab15f9f43a9bc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 ГОЧС октябрь 2019\IMG-0c373d9767b5cac58ab15f9f43a9bc4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695450"/>
            <wp:effectExtent l="0" t="0" r="9525" b="0"/>
            <wp:docPr id="5" name="Рисунок 5" descr="C:\Users\татьяна\Desktop\Фото ГОЧС октябрь 2019\IMG-70b9aa4e1c0eb66b71771fcc99b340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Фото ГОЧС октябрь 2019\IMG-70b9aa4e1c0eb66b71771fcc99b3409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695450"/>
            <wp:effectExtent l="0" t="0" r="0" b="0"/>
            <wp:docPr id="6" name="Рисунок 6" descr="C:\Users\татьяна\Desktop\Фото ГОЧС октябрь 2019\IMG-1653e7e8e98428b201488cdc60d8c7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Фото ГОЧС октябрь 2019\IMG-1653e7e8e98428b201488cdc60d8c7a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E4" w:rsidRPr="001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DF"/>
    <w:rsid w:val="001A368B"/>
    <w:rsid w:val="00367BEB"/>
    <w:rsid w:val="003D2F91"/>
    <w:rsid w:val="00AA71EE"/>
    <w:rsid w:val="00B13CDF"/>
    <w:rsid w:val="00CC34E4"/>
    <w:rsid w:val="00D56D5C"/>
    <w:rsid w:val="00F5583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2019-10-03T04:20:00Z</dcterms:created>
  <dcterms:modified xsi:type="dcterms:W3CDTF">2019-10-07T03:49:00Z</dcterms:modified>
</cp:coreProperties>
</file>